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9D37C" w14:textId="77777777" w:rsidR="00737301" w:rsidRDefault="00737301" w:rsidP="00737301">
      <w:pPr>
        <w:tabs>
          <w:tab w:val="left" w:pos="6720"/>
        </w:tabs>
      </w:pPr>
      <w:r>
        <w:rPr>
          <w:rFonts w:hint="eastAsia"/>
        </w:rPr>
        <w:t>様式４－１</w:t>
      </w:r>
      <w:r>
        <w:rPr>
          <w:rFonts w:hint="eastAsia"/>
        </w:rPr>
        <w:tab/>
      </w:r>
      <w:r>
        <w:rPr>
          <w:rFonts w:hint="eastAsia"/>
        </w:rPr>
        <w:t>受付番号：</w:t>
      </w:r>
    </w:p>
    <w:p w14:paraId="2CD31AE8" w14:textId="77777777" w:rsidR="00737301" w:rsidRPr="001B7AC8" w:rsidRDefault="00737301" w:rsidP="00737301">
      <w:pPr>
        <w:tabs>
          <w:tab w:val="left" w:pos="6720"/>
        </w:tabs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学　術　上　の　業　績　目　録</w:t>
      </w:r>
    </w:p>
    <w:p w14:paraId="39BC0E79" w14:textId="77777777" w:rsidR="00737301" w:rsidRPr="00194ED6" w:rsidRDefault="00737301" w:rsidP="00737301">
      <w:pPr>
        <w:tabs>
          <w:tab w:val="left" w:pos="6720"/>
        </w:tabs>
        <w:spacing w:line="360" w:lineRule="auto"/>
        <w:jc w:val="right"/>
        <w:rPr>
          <w:sz w:val="24"/>
          <w:szCs w:val="24"/>
        </w:rPr>
      </w:pPr>
      <w:r w:rsidRPr="00194ED6">
        <w:rPr>
          <w:rFonts w:hint="eastAsia"/>
          <w:sz w:val="24"/>
          <w:szCs w:val="24"/>
        </w:rPr>
        <w:t>（</w:t>
      </w:r>
      <w:r w:rsidR="003207A1">
        <w:rPr>
          <w:rFonts w:hint="eastAsia"/>
          <w:sz w:val="24"/>
          <w:szCs w:val="24"/>
        </w:rPr>
        <w:t xml:space="preserve">　　</w:t>
      </w:r>
      <w:r w:rsidRPr="00194ED6">
        <w:rPr>
          <w:rFonts w:hint="eastAsia"/>
          <w:sz w:val="24"/>
          <w:szCs w:val="24"/>
        </w:rPr>
        <w:t xml:space="preserve">　　年　　月　　日現在）</w:t>
      </w:r>
    </w:p>
    <w:p w14:paraId="7E8409C6" w14:textId="77777777" w:rsidR="00737301" w:rsidRDefault="00737301" w:rsidP="00737301">
      <w:pPr>
        <w:tabs>
          <w:tab w:val="left" w:pos="2940"/>
          <w:tab w:val="left" w:pos="5670"/>
          <w:tab w:val="left" w:pos="6510"/>
          <w:tab w:val="left" w:pos="6930"/>
        </w:tabs>
        <w:spacing w:line="360" w:lineRule="auto"/>
        <w:jc w:val="right"/>
        <w:rPr>
          <w:sz w:val="24"/>
          <w:szCs w:val="24"/>
          <w:u w:val="single"/>
        </w:rPr>
      </w:pPr>
      <w:r w:rsidRPr="00194ED6">
        <w:rPr>
          <w:rFonts w:hint="eastAsia"/>
          <w:sz w:val="24"/>
          <w:szCs w:val="24"/>
        </w:rPr>
        <w:tab/>
      </w:r>
      <w:r w:rsidRPr="001E3E68">
        <w:rPr>
          <w:rFonts w:hint="eastAsia"/>
          <w:spacing w:val="240"/>
          <w:kern w:val="0"/>
          <w:sz w:val="24"/>
          <w:szCs w:val="24"/>
          <w:u w:val="single"/>
          <w:fitText w:val="960" w:id="-673445631"/>
        </w:rPr>
        <w:t>氏</w:t>
      </w:r>
      <w:r w:rsidRPr="001E3E68">
        <w:rPr>
          <w:rFonts w:hint="eastAsia"/>
          <w:kern w:val="0"/>
          <w:sz w:val="24"/>
          <w:szCs w:val="24"/>
          <w:u w:val="single"/>
          <w:fitText w:val="960" w:id="-673445631"/>
        </w:rPr>
        <w:t>名</w:t>
      </w:r>
      <w:r w:rsidRPr="00194ED6">
        <w:rPr>
          <w:rFonts w:hint="eastAsia"/>
          <w:sz w:val="24"/>
          <w:szCs w:val="24"/>
          <w:u w:val="single"/>
        </w:rPr>
        <w:tab/>
      </w:r>
      <w:r w:rsidR="00B15E86">
        <w:rPr>
          <w:sz w:val="24"/>
          <w:szCs w:val="24"/>
          <w:u w:val="single"/>
        </w:rPr>
        <w:tab/>
      </w:r>
      <w:r w:rsidRPr="00194ED6">
        <w:rPr>
          <w:rFonts w:hint="eastAsia"/>
          <w:sz w:val="24"/>
          <w:szCs w:val="24"/>
          <w:u w:val="single"/>
        </w:rPr>
        <w:t>印</w:t>
      </w:r>
      <w:r w:rsidRPr="00194ED6">
        <w:rPr>
          <w:rFonts w:hint="eastAsia"/>
          <w:sz w:val="24"/>
          <w:szCs w:val="24"/>
          <w:u w:val="single"/>
        </w:rPr>
        <w:tab/>
      </w:r>
    </w:p>
    <w:tbl>
      <w:tblPr>
        <w:tblW w:w="8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53"/>
        <w:gridCol w:w="5274"/>
        <w:gridCol w:w="1837"/>
      </w:tblGrid>
      <w:tr w:rsidR="00737301" w:rsidRPr="00E25FF1" w14:paraId="56EA4EC2" w14:textId="77777777">
        <w:trPr>
          <w:trHeight w:val="510"/>
        </w:trPr>
        <w:tc>
          <w:tcPr>
            <w:tcW w:w="1845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77FE9F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25FF1">
              <w:rPr>
                <w:rFonts w:ascii="ＭＳ Ｐ明朝" w:eastAsia="ＭＳ Ｐ明朝" w:hAnsi="ＭＳ Ｐ明朝" w:hint="eastAsia"/>
                <w:sz w:val="16"/>
                <w:szCs w:val="16"/>
              </w:rPr>
              <w:t>著者名</w:t>
            </w:r>
          </w:p>
        </w:tc>
        <w:tc>
          <w:tcPr>
            <w:tcW w:w="71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FDFD2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771C9346" w14:textId="77777777">
        <w:trPr>
          <w:trHeight w:val="51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DC4FA6" w14:textId="77777777" w:rsidR="00737301" w:rsidRPr="00E25FF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25FF1">
              <w:rPr>
                <w:rFonts w:ascii="ＭＳ Ｐ明朝" w:eastAsia="ＭＳ Ｐ明朝" w:hAnsi="ＭＳ Ｐ明朝" w:hint="eastAsia"/>
                <w:sz w:val="16"/>
                <w:szCs w:val="16"/>
              </w:rPr>
              <w:t>論文および</w:t>
            </w:r>
          </w:p>
          <w:p w14:paraId="1FE89814" w14:textId="77777777" w:rsidR="00737301" w:rsidRPr="00E25FF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25FF1">
              <w:rPr>
                <w:rFonts w:ascii="ＭＳ Ｐ明朝" w:eastAsia="ＭＳ Ｐ明朝" w:hAnsi="ＭＳ Ｐ明朝" w:hint="eastAsia"/>
                <w:sz w:val="16"/>
                <w:szCs w:val="16"/>
              </w:rPr>
              <w:t>研究等の題目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F0C03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3691E995" w14:textId="77777777">
        <w:trPr>
          <w:cantSplit/>
          <w:trHeight w:val="510"/>
        </w:trPr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1E4AC983" w14:textId="77777777" w:rsidR="0073730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出典（雑誌、著書、</w:t>
            </w:r>
          </w:p>
          <w:p w14:paraId="36215B6A" w14:textId="7623FF48" w:rsidR="0073730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学会大会名</w:t>
            </w:r>
            <w:r w:rsidR="00B12634">
              <w:rPr>
                <w:rFonts w:ascii="ＭＳ Ｐ明朝" w:eastAsia="ＭＳ Ｐ明朝" w:hAnsi="ＭＳ Ｐ明朝" w:hint="eastAsia"/>
                <w:sz w:val="16"/>
                <w:szCs w:val="16"/>
              </w:rPr>
              <w:t>等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14:paraId="38BCCD85" w14:textId="77777777" w:rsidR="00737301" w:rsidRPr="00E25FF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※スポーツ心理学研究投稿規定準拠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254341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0C8D26B0" w14:textId="77777777">
        <w:trPr>
          <w:cantSplit/>
          <w:trHeight w:val="510"/>
        </w:trPr>
        <w:tc>
          <w:tcPr>
            <w:tcW w:w="1845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BAD239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1F8710" w14:textId="77777777" w:rsidR="00737301" w:rsidRPr="00E25FF1" w:rsidRDefault="00737301" w:rsidP="00737301">
            <w:pPr>
              <w:tabs>
                <w:tab w:val="right" w:pos="672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）　年　（　　　　）　巻　（　　　　）　～　（　　　　）　頁。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ab/>
              <w:t>（発行所名等：　　　　　　　　　　　　）</w:t>
            </w:r>
          </w:p>
        </w:tc>
      </w:tr>
      <w:tr w:rsidR="00737301" w:rsidRPr="00E25FF1" w14:paraId="23D0C789" w14:textId="77777777">
        <w:trPr>
          <w:cantSplit/>
          <w:trHeight w:val="51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1E11F86B" w14:textId="77777777" w:rsidR="00737301" w:rsidRPr="00E25FF1" w:rsidRDefault="00737301" w:rsidP="00737301">
            <w:pPr>
              <w:tabs>
                <w:tab w:val="left" w:pos="5040"/>
              </w:tabs>
              <w:spacing w:line="240" w:lineRule="exact"/>
              <w:ind w:left="113" w:right="113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論文要旨</w:t>
            </w: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3E97A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4821B86A" w14:textId="77777777">
        <w:trPr>
          <w:cantSplit/>
          <w:trHeight w:val="510"/>
        </w:trPr>
        <w:tc>
          <w:tcPr>
            <w:tcW w:w="39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1B83A0EC" w14:textId="77777777" w:rsidR="00737301" w:rsidRPr="00E25FF1" w:rsidRDefault="00737301" w:rsidP="00737301">
            <w:pPr>
              <w:tabs>
                <w:tab w:val="left" w:pos="5040"/>
              </w:tabs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14285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54548B62" w14:textId="77777777">
        <w:trPr>
          <w:cantSplit/>
          <w:trHeight w:val="510"/>
        </w:trPr>
        <w:tc>
          <w:tcPr>
            <w:tcW w:w="39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0AC9B04" w14:textId="77777777" w:rsidR="00737301" w:rsidRPr="00E25FF1" w:rsidRDefault="00737301" w:rsidP="00737301">
            <w:pPr>
              <w:tabs>
                <w:tab w:val="left" w:pos="5040"/>
              </w:tabs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C3C07F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8BC8C05" w14:textId="77777777" w:rsidR="00737301" w:rsidRPr="00E25FF1" w:rsidRDefault="00737301" w:rsidP="00737301">
            <w:pPr>
              <w:tabs>
                <w:tab w:val="left" w:pos="1386"/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ポイント：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ab/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点</w:t>
            </w:r>
          </w:p>
        </w:tc>
      </w:tr>
      <w:tr w:rsidR="00737301" w:rsidRPr="00E25FF1" w14:paraId="0DA9A2B0" w14:textId="77777777">
        <w:trPr>
          <w:trHeight w:val="510"/>
        </w:trPr>
        <w:tc>
          <w:tcPr>
            <w:tcW w:w="1845" w:type="dxa"/>
            <w:gridSpan w:val="2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741A33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25FF1">
              <w:rPr>
                <w:rFonts w:ascii="ＭＳ Ｐ明朝" w:eastAsia="ＭＳ Ｐ明朝" w:hAnsi="ＭＳ Ｐ明朝" w:hint="eastAsia"/>
                <w:sz w:val="16"/>
                <w:szCs w:val="16"/>
              </w:rPr>
              <w:t>著者名</w:t>
            </w:r>
          </w:p>
        </w:tc>
        <w:tc>
          <w:tcPr>
            <w:tcW w:w="71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DEA12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18EE8FE4" w14:textId="77777777">
        <w:trPr>
          <w:trHeight w:val="51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D2EDDD" w14:textId="77777777" w:rsidR="00737301" w:rsidRPr="00E25FF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25FF1">
              <w:rPr>
                <w:rFonts w:ascii="ＭＳ Ｐ明朝" w:eastAsia="ＭＳ Ｐ明朝" w:hAnsi="ＭＳ Ｐ明朝" w:hint="eastAsia"/>
                <w:sz w:val="16"/>
                <w:szCs w:val="16"/>
              </w:rPr>
              <w:t>論文および</w:t>
            </w:r>
          </w:p>
          <w:p w14:paraId="19FC0C68" w14:textId="77777777" w:rsidR="00737301" w:rsidRPr="00E25FF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25FF1">
              <w:rPr>
                <w:rFonts w:ascii="ＭＳ Ｐ明朝" w:eastAsia="ＭＳ Ｐ明朝" w:hAnsi="ＭＳ Ｐ明朝" w:hint="eastAsia"/>
                <w:sz w:val="16"/>
                <w:szCs w:val="16"/>
              </w:rPr>
              <w:t>研究等の題目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4B271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094C959E" w14:textId="77777777">
        <w:trPr>
          <w:cantSplit/>
          <w:trHeight w:val="510"/>
        </w:trPr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1312D49B" w14:textId="77777777" w:rsidR="0073730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出典（雑誌、著書、</w:t>
            </w:r>
          </w:p>
          <w:p w14:paraId="5472E951" w14:textId="0E2AB7A9" w:rsidR="0073730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学会大会名</w:t>
            </w:r>
            <w:r w:rsidR="00B12634">
              <w:rPr>
                <w:rFonts w:ascii="ＭＳ Ｐ明朝" w:eastAsia="ＭＳ Ｐ明朝" w:hAnsi="ＭＳ Ｐ明朝" w:hint="eastAsia"/>
                <w:sz w:val="16"/>
                <w:szCs w:val="16"/>
              </w:rPr>
              <w:t>等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14:paraId="576DAC4E" w14:textId="77777777" w:rsidR="00737301" w:rsidRPr="00E25FF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※スポーツ心理学研究投稿規定準拠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80B0C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44C4236C" w14:textId="77777777">
        <w:trPr>
          <w:cantSplit/>
          <w:trHeight w:val="510"/>
        </w:trPr>
        <w:tc>
          <w:tcPr>
            <w:tcW w:w="1845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148219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CFDFA8" w14:textId="77777777" w:rsidR="00737301" w:rsidRPr="00E25FF1" w:rsidRDefault="00737301" w:rsidP="00737301">
            <w:pPr>
              <w:tabs>
                <w:tab w:val="right" w:pos="672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）　年　（　　　　）　巻　（　　　　）　～　（　　　　）　頁。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ab/>
              <w:t>（発行所名等：　　　　　　　　　　　　）</w:t>
            </w:r>
          </w:p>
        </w:tc>
      </w:tr>
      <w:tr w:rsidR="00737301" w:rsidRPr="00E25FF1" w14:paraId="512B7A19" w14:textId="77777777">
        <w:trPr>
          <w:cantSplit/>
          <w:trHeight w:val="51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338FB596" w14:textId="77777777" w:rsidR="00737301" w:rsidRPr="00E25FF1" w:rsidRDefault="00737301" w:rsidP="00737301">
            <w:pPr>
              <w:tabs>
                <w:tab w:val="left" w:pos="5040"/>
              </w:tabs>
              <w:spacing w:line="240" w:lineRule="exact"/>
              <w:ind w:left="113" w:right="113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論文要旨</w:t>
            </w: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5FCAE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727C23B1" w14:textId="77777777">
        <w:trPr>
          <w:cantSplit/>
          <w:trHeight w:val="510"/>
        </w:trPr>
        <w:tc>
          <w:tcPr>
            <w:tcW w:w="39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BF7F796" w14:textId="77777777" w:rsidR="00737301" w:rsidRPr="00E25FF1" w:rsidRDefault="00737301" w:rsidP="00737301">
            <w:pPr>
              <w:tabs>
                <w:tab w:val="left" w:pos="5040"/>
              </w:tabs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1FB8D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117DFD4A" w14:textId="77777777">
        <w:trPr>
          <w:cantSplit/>
          <w:trHeight w:val="510"/>
        </w:trPr>
        <w:tc>
          <w:tcPr>
            <w:tcW w:w="39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1F72247B" w14:textId="77777777" w:rsidR="00737301" w:rsidRPr="00E25FF1" w:rsidRDefault="00737301" w:rsidP="00737301">
            <w:pPr>
              <w:tabs>
                <w:tab w:val="left" w:pos="5040"/>
              </w:tabs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EE3ACD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652CC8C" w14:textId="77777777" w:rsidR="00737301" w:rsidRPr="00E25FF1" w:rsidRDefault="00737301" w:rsidP="00737301">
            <w:pPr>
              <w:tabs>
                <w:tab w:val="left" w:pos="1386"/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ポイント：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ab/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点</w:t>
            </w:r>
          </w:p>
        </w:tc>
      </w:tr>
      <w:tr w:rsidR="00737301" w:rsidRPr="00E25FF1" w14:paraId="034C692A" w14:textId="77777777">
        <w:trPr>
          <w:trHeight w:val="510"/>
        </w:trPr>
        <w:tc>
          <w:tcPr>
            <w:tcW w:w="1845" w:type="dxa"/>
            <w:gridSpan w:val="2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6ABEF9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25FF1">
              <w:rPr>
                <w:rFonts w:ascii="ＭＳ Ｐ明朝" w:eastAsia="ＭＳ Ｐ明朝" w:hAnsi="ＭＳ Ｐ明朝" w:hint="eastAsia"/>
                <w:sz w:val="16"/>
                <w:szCs w:val="16"/>
              </w:rPr>
              <w:t>著者名</w:t>
            </w:r>
          </w:p>
        </w:tc>
        <w:tc>
          <w:tcPr>
            <w:tcW w:w="71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D2E0B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70C81C77" w14:textId="77777777">
        <w:trPr>
          <w:trHeight w:val="51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6B2BD4" w14:textId="77777777" w:rsidR="00737301" w:rsidRPr="00E25FF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25FF1">
              <w:rPr>
                <w:rFonts w:ascii="ＭＳ Ｐ明朝" w:eastAsia="ＭＳ Ｐ明朝" w:hAnsi="ＭＳ Ｐ明朝" w:hint="eastAsia"/>
                <w:sz w:val="16"/>
                <w:szCs w:val="16"/>
              </w:rPr>
              <w:t>論文および</w:t>
            </w:r>
          </w:p>
          <w:p w14:paraId="1B7D2702" w14:textId="77777777" w:rsidR="00737301" w:rsidRPr="00E25FF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25FF1">
              <w:rPr>
                <w:rFonts w:ascii="ＭＳ Ｐ明朝" w:eastAsia="ＭＳ Ｐ明朝" w:hAnsi="ＭＳ Ｐ明朝" w:hint="eastAsia"/>
                <w:sz w:val="16"/>
                <w:szCs w:val="16"/>
              </w:rPr>
              <w:t>研究等の題目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E2AAE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749ADFA5" w14:textId="77777777">
        <w:trPr>
          <w:cantSplit/>
          <w:trHeight w:val="510"/>
        </w:trPr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47F8F778" w14:textId="77777777" w:rsidR="0073730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出典（雑誌、著書、</w:t>
            </w:r>
          </w:p>
          <w:p w14:paraId="353A8259" w14:textId="519216A3" w:rsidR="0073730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学会大会名</w:t>
            </w:r>
            <w:r w:rsidR="00B12634">
              <w:rPr>
                <w:rFonts w:ascii="ＭＳ Ｐ明朝" w:eastAsia="ＭＳ Ｐ明朝" w:hAnsi="ＭＳ Ｐ明朝" w:hint="eastAsia"/>
                <w:sz w:val="16"/>
                <w:szCs w:val="16"/>
              </w:rPr>
              <w:t>等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14:paraId="20A75C50" w14:textId="77777777" w:rsidR="00737301" w:rsidRPr="00E25FF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※スポーツ心理学研究投稿規定準拠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D2395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0E5615FF" w14:textId="77777777">
        <w:trPr>
          <w:cantSplit/>
          <w:trHeight w:val="510"/>
        </w:trPr>
        <w:tc>
          <w:tcPr>
            <w:tcW w:w="1845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82B8F2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E0D6E" w14:textId="77777777" w:rsidR="00737301" w:rsidRPr="00E25FF1" w:rsidRDefault="00737301" w:rsidP="00737301">
            <w:pPr>
              <w:tabs>
                <w:tab w:val="right" w:pos="672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）　年　（　　　　）　巻　（　　　　）　～　（　　　　）　頁。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ab/>
              <w:t>（発行所名等：　　　　　　　　　　　　）</w:t>
            </w:r>
          </w:p>
        </w:tc>
      </w:tr>
      <w:tr w:rsidR="00737301" w:rsidRPr="00E25FF1" w14:paraId="6500C111" w14:textId="77777777">
        <w:trPr>
          <w:cantSplit/>
          <w:trHeight w:val="51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179693BB" w14:textId="77777777" w:rsidR="00737301" w:rsidRPr="00E25FF1" w:rsidRDefault="00737301" w:rsidP="00737301">
            <w:pPr>
              <w:tabs>
                <w:tab w:val="left" w:pos="5040"/>
              </w:tabs>
              <w:spacing w:line="240" w:lineRule="exact"/>
              <w:ind w:left="113" w:right="113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論文要旨</w:t>
            </w: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E3A57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328A1918" w14:textId="77777777">
        <w:trPr>
          <w:cantSplit/>
          <w:trHeight w:val="510"/>
        </w:trPr>
        <w:tc>
          <w:tcPr>
            <w:tcW w:w="39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68FBA27C" w14:textId="77777777" w:rsidR="00737301" w:rsidRPr="00E25FF1" w:rsidRDefault="00737301" w:rsidP="00737301">
            <w:pPr>
              <w:tabs>
                <w:tab w:val="left" w:pos="5040"/>
              </w:tabs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54BD0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75F83460" w14:textId="77777777">
        <w:trPr>
          <w:cantSplit/>
          <w:trHeight w:val="510"/>
        </w:trPr>
        <w:tc>
          <w:tcPr>
            <w:tcW w:w="392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6F17FD6" w14:textId="77777777" w:rsidR="00737301" w:rsidRPr="00E25FF1" w:rsidRDefault="00737301" w:rsidP="00737301">
            <w:pPr>
              <w:tabs>
                <w:tab w:val="left" w:pos="5040"/>
              </w:tabs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C237F1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8F47E" w14:textId="77777777" w:rsidR="00737301" w:rsidRPr="00E25FF1" w:rsidRDefault="00737301" w:rsidP="00737301">
            <w:pPr>
              <w:tabs>
                <w:tab w:val="left" w:pos="1386"/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ポイント：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ab/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点</w:t>
            </w:r>
          </w:p>
        </w:tc>
      </w:tr>
    </w:tbl>
    <w:p w14:paraId="4DFE4654" w14:textId="38593EE6" w:rsidR="00737301" w:rsidRDefault="00737301" w:rsidP="00737301">
      <w:pPr>
        <w:tabs>
          <w:tab w:val="left" w:pos="5040"/>
        </w:tabs>
        <w:jc w:val="left"/>
      </w:pPr>
      <w:r>
        <w:br w:type="page"/>
      </w:r>
      <w:r>
        <w:rPr>
          <w:rFonts w:hint="eastAsia"/>
        </w:rPr>
        <w:lastRenderedPageBreak/>
        <w:t>様式４－２</w:t>
      </w:r>
    </w:p>
    <w:tbl>
      <w:tblPr>
        <w:tblW w:w="8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53"/>
        <w:gridCol w:w="5274"/>
        <w:gridCol w:w="1837"/>
      </w:tblGrid>
      <w:tr w:rsidR="00737301" w:rsidRPr="00E25FF1" w14:paraId="567386DA" w14:textId="77777777">
        <w:trPr>
          <w:trHeight w:val="454"/>
        </w:trPr>
        <w:tc>
          <w:tcPr>
            <w:tcW w:w="1845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DCDD4F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25FF1">
              <w:rPr>
                <w:rFonts w:ascii="ＭＳ Ｐ明朝" w:eastAsia="ＭＳ Ｐ明朝" w:hAnsi="ＭＳ Ｐ明朝" w:hint="eastAsia"/>
                <w:sz w:val="16"/>
                <w:szCs w:val="16"/>
              </w:rPr>
              <w:t>著者名</w:t>
            </w:r>
          </w:p>
        </w:tc>
        <w:tc>
          <w:tcPr>
            <w:tcW w:w="71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2DC8A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02332CF9" w14:textId="77777777">
        <w:trPr>
          <w:trHeight w:val="454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09488A" w14:textId="77777777" w:rsidR="00737301" w:rsidRPr="00E25FF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25FF1">
              <w:rPr>
                <w:rFonts w:ascii="ＭＳ Ｐ明朝" w:eastAsia="ＭＳ Ｐ明朝" w:hAnsi="ＭＳ Ｐ明朝" w:hint="eastAsia"/>
                <w:sz w:val="16"/>
                <w:szCs w:val="16"/>
              </w:rPr>
              <w:t>論文および</w:t>
            </w:r>
          </w:p>
          <w:p w14:paraId="6430ACD3" w14:textId="77777777" w:rsidR="00737301" w:rsidRPr="00E25FF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25FF1">
              <w:rPr>
                <w:rFonts w:ascii="ＭＳ Ｐ明朝" w:eastAsia="ＭＳ Ｐ明朝" w:hAnsi="ＭＳ Ｐ明朝" w:hint="eastAsia"/>
                <w:sz w:val="16"/>
                <w:szCs w:val="16"/>
              </w:rPr>
              <w:t>研究等の題目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2FA90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5B6B8FC6" w14:textId="77777777">
        <w:trPr>
          <w:cantSplit/>
          <w:trHeight w:val="454"/>
        </w:trPr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00510AF4" w14:textId="77777777" w:rsidR="0073730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出典（雑誌、著書、</w:t>
            </w:r>
          </w:p>
          <w:p w14:paraId="401DD27D" w14:textId="4F5FE3E8" w:rsidR="0073730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学会大会名</w:t>
            </w:r>
            <w:r w:rsidR="00B12634">
              <w:rPr>
                <w:rFonts w:ascii="ＭＳ Ｐ明朝" w:eastAsia="ＭＳ Ｐ明朝" w:hAnsi="ＭＳ Ｐ明朝" w:hint="eastAsia"/>
                <w:sz w:val="16"/>
                <w:szCs w:val="16"/>
              </w:rPr>
              <w:t>等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14:paraId="5320D773" w14:textId="77777777" w:rsidR="00737301" w:rsidRPr="00E25FF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※スポーツ心理学研究投稿規定準拠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F642C0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2AAD28FD" w14:textId="77777777">
        <w:trPr>
          <w:cantSplit/>
          <w:trHeight w:val="454"/>
        </w:trPr>
        <w:tc>
          <w:tcPr>
            <w:tcW w:w="1845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777878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556FC2" w14:textId="77777777" w:rsidR="00737301" w:rsidRPr="00E25FF1" w:rsidRDefault="00737301" w:rsidP="00737301">
            <w:pPr>
              <w:tabs>
                <w:tab w:val="right" w:pos="672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）　年　（　　　　）　巻　（　　　　）　～　（　　　　）　頁。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ab/>
              <w:t>（発行所名等：　　　　　　　　　　　　）</w:t>
            </w:r>
          </w:p>
        </w:tc>
      </w:tr>
      <w:tr w:rsidR="00737301" w:rsidRPr="00E25FF1" w14:paraId="29F463C2" w14:textId="77777777">
        <w:trPr>
          <w:cantSplit/>
          <w:trHeight w:val="45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500A3EA3" w14:textId="77777777" w:rsidR="00737301" w:rsidRPr="00E25FF1" w:rsidRDefault="00737301" w:rsidP="00737301">
            <w:pPr>
              <w:tabs>
                <w:tab w:val="left" w:pos="5040"/>
              </w:tabs>
              <w:spacing w:line="240" w:lineRule="exact"/>
              <w:ind w:left="113" w:right="113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論文要旨</w:t>
            </w: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1CD0E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451D5921" w14:textId="77777777">
        <w:trPr>
          <w:cantSplit/>
          <w:trHeight w:val="454"/>
        </w:trPr>
        <w:tc>
          <w:tcPr>
            <w:tcW w:w="39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1FA3E2DE" w14:textId="77777777" w:rsidR="00737301" w:rsidRPr="00E25FF1" w:rsidRDefault="00737301" w:rsidP="00737301">
            <w:pPr>
              <w:tabs>
                <w:tab w:val="left" w:pos="5040"/>
              </w:tabs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432CDF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316ADA6F" w14:textId="77777777">
        <w:trPr>
          <w:cantSplit/>
          <w:trHeight w:val="454"/>
        </w:trPr>
        <w:tc>
          <w:tcPr>
            <w:tcW w:w="39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11F1130B" w14:textId="77777777" w:rsidR="00737301" w:rsidRPr="00E25FF1" w:rsidRDefault="00737301" w:rsidP="00737301">
            <w:pPr>
              <w:tabs>
                <w:tab w:val="left" w:pos="5040"/>
              </w:tabs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744E7B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0F3BB72" w14:textId="77777777" w:rsidR="00737301" w:rsidRPr="00E25FF1" w:rsidRDefault="00737301" w:rsidP="00737301">
            <w:pPr>
              <w:tabs>
                <w:tab w:val="left" w:pos="1386"/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ポイント：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ab/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点</w:t>
            </w:r>
          </w:p>
        </w:tc>
      </w:tr>
      <w:tr w:rsidR="00737301" w:rsidRPr="00E25FF1" w14:paraId="5E4560AD" w14:textId="77777777">
        <w:trPr>
          <w:trHeight w:val="454"/>
        </w:trPr>
        <w:tc>
          <w:tcPr>
            <w:tcW w:w="1845" w:type="dxa"/>
            <w:gridSpan w:val="2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4A9BE1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25FF1">
              <w:rPr>
                <w:rFonts w:ascii="ＭＳ Ｐ明朝" w:eastAsia="ＭＳ Ｐ明朝" w:hAnsi="ＭＳ Ｐ明朝" w:hint="eastAsia"/>
                <w:sz w:val="16"/>
                <w:szCs w:val="16"/>
              </w:rPr>
              <w:t>著者名</w:t>
            </w:r>
          </w:p>
        </w:tc>
        <w:tc>
          <w:tcPr>
            <w:tcW w:w="71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AF27D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04ECB367" w14:textId="77777777">
        <w:trPr>
          <w:trHeight w:val="454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9AC0B0" w14:textId="77777777" w:rsidR="00737301" w:rsidRPr="00E25FF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25FF1">
              <w:rPr>
                <w:rFonts w:ascii="ＭＳ Ｐ明朝" w:eastAsia="ＭＳ Ｐ明朝" w:hAnsi="ＭＳ Ｐ明朝" w:hint="eastAsia"/>
                <w:sz w:val="16"/>
                <w:szCs w:val="16"/>
              </w:rPr>
              <w:t>論文および</w:t>
            </w:r>
          </w:p>
          <w:p w14:paraId="19DEF2BC" w14:textId="77777777" w:rsidR="00737301" w:rsidRPr="00E25FF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25FF1">
              <w:rPr>
                <w:rFonts w:ascii="ＭＳ Ｐ明朝" w:eastAsia="ＭＳ Ｐ明朝" w:hAnsi="ＭＳ Ｐ明朝" w:hint="eastAsia"/>
                <w:sz w:val="16"/>
                <w:szCs w:val="16"/>
              </w:rPr>
              <w:t>研究等の題目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2E520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7B0D94F4" w14:textId="77777777">
        <w:trPr>
          <w:cantSplit/>
          <w:trHeight w:val="454"/>
        </w:trPr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07AB216E" w14:textId="77777777" w:rsidR="0073730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出典（雑誌、著書、</w:t>
            </w:r>
          </w:p>
          <w:p w14:paraId="4B2E367A" w14:textId="054DA7F9" w:rsidR="0073730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学会大会名</w:t>
            </w:r>
            <w:r w:rsidR="00B12634">
              <w:rPr>
                <w:rFonts w:ascii="ＭＳ Ｐ明朝" w:eastAsia="ＭＳ Ｐ明朝" w:hAnsi="ＭＳ Ｐ明朝" w:hint="eastAsia"/>
                <w:sz w:val="16"/>
                <w:szCs w:val="16"/>
              </w:rPr>
              <w:t>等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14:paraId="46ECC508" w14:textId="77777777" w:rsidR="00737301" w:rsidRPr="00E25FF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※スポーツ心理学研究投稿規定準拠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F8E2A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4A7FD3C0" w14:textId="77777777">
        <w:trPr>
          <w:cantSplit/>
          <w:trHeight w:val="454"/>
        </w:trPr>
        <w:tc>
          <w:tcPr>
            <w:tcW w:w="1845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186194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645E3A" w14:textId="77777777" w:rsidR="00737301" w:rsidRPr="00E25FF1" w:rsidRDefault="00737301" w:rsidP="00737301">
            <w:pPr>
              <w:tabs>
                <w:tab w:val="right" w:pos="672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）　年　（　　　　）　巻　（　　　　）　～　（　　　　）　頁。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ab/>
              <w:t>（発行所名等：　　　　　　　　　　　　）</w:t>
            </w:r>
          </w:p>
        </w:tc>
      </w:tr>
      <w:tr w:rsidR="00737301" w:rsidRPr="00E25FF1" w14:paraId="468A6670" w14:textId="77777777">
        <w:trPr>
          <w:cantSplit/>
          <w:trHeight w:val="45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24EB502F" w14:textId="77777777" w:rsidR="00737301" w:rsidRPr="00E25FF1" w:rsidRDefault="00737301" w:rsidP="00737301">
            <w:pPr>
              <w:tabs>
                <w:tab w:val="left" w:pos="5040"/>
              </w:tabs>
              <w:spacing w:line="240" w:lineRule="exact"/>
              <w:ind w:left="113" w:right="113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論文要旨</w:t>
            </w: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6FCFF9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460D10B6" w14:textId="77777777">
        <w:trPr>
          <w:cantSplit/>
          <w:trHeight w:val="454"/>
        </w:trPr>
        <w:tc>
          <w:tcPr>
            <w:tcW w:w="39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688AE94" w14:textId="77777777" w:rsidR="00737301" w:rsidRPr="00E25FF1" w:rsidRDefault="00737301" w:rsidP="00737301">
            <w:pPr>
              <w:tabs>
                <w:tab w:val="left" w:pos="5040"/>
              </w:tabs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9E4015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68A45148" w14:textId="77777777">
        <w:trPr>
          <w:cantSplit/>
          <w:trHeight w:val="454"/>
        </w:trPr>
        <w:tc>
          <w:tcPr>
            <w:tcW w:w="39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E4700F6" w14:textId="77777777" w:rsidR="00737301" w:rsidRPr="00E25FF1" w:rsidRDefault="00737301" w:rsidP="00737301">
            <w:pPr>
              <w:tabs>
                <w:tab w:val="left" w:pos="5040"/>
              </w:tabs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FCDE53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3E9BA7D" w14:textId="77777777" w:rsidR="00737301" w:rsidRPr="00E25FF1" w:rsidRDefault="00737301" w:rsidP="00737301">
            <w:pPr>
              <w:tabs>
                <w:tab w:val="left" w:pos="1386"/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ポイント：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ab/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点</w:t>
            </w:r>
          </w:p>
        </w:tc>
      </w:tr>
      <w:tr w:rsidR="00737301" w:rsidRPr="00E25FF1" w14:paraId="3407C19B" w14:textId="77777777">
        <w:trPr>
          <w:trHeight w:val="454"/>
        </w:trPr>
        <w:tc>
          <w:tcPr>
            <w:tcW w:w="1845" w:type="dxa"/>
            <w:gridSpan w:val="2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CF2B60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25FF1">
              <w:rPr>
                <w:rFonts w:ascii="ＭＳ Ｐ明朝" w:eastAsia="ＭＳ Ｐ明朝" w:hAnsi="ＭＳ Ｐ明朝" w:hint="eastAsia"/>
                <w:sz w:val="16"/>
                <w:szCs w:val="16"/>
              </w:rPr>
              <w:t>著者名</w:t>
            </w:r>
          </w:p>
        </w:tc>
        <w:tc>
          <w:tcPr>
            <w:tcW w:w="71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FAAC9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696245C4" w14:textId="77777777">
        <w:trPr>
          <w:trHeight w:val="454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9B26F6" w14:textId="77777777" w:rsidR="00737301" w:rsidRPr="00E25FF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25FF1">
              <w:rPr>
                <w:rFonts w:ascii="ＭＳ Ｐ明朝" w:eastAsia="ＭＳ Ｐ明朝" w:hAnsi="ＭＳ Ｐ明朝" w:hint="eastAsia"/>
                <w:sz w:val="16"/>
                <w:szCs w:val="16"/>
              </w:rPr>
              <w:t>論文および</w:t>
            </w:r>
          </w:p>
          <w:p w14:paraId="63326210" w14:textId="77777777" w:rsidR="00737301" w:rsidRPr="00E25FF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25FF1">
              <w:rPr>
                <w:rFonts w:ascii="ＭＳ Ｐ明朝" w:eastAsia="ＭＳ Ｐ明朝" w:hAnsi="ＭＳ Ｐ明朝" w:hint="eastAsia"/>
                <w:sz w:val="16"/>
                <w:szCs w:val="16"/>
              </w:rPr>
              <w:t>研究等の題目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8F095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04857C9A" w14:textId="77777777">
        <w:trPr>
          <w:cantSplit/>
          <w:trHeight w:val="454"/>
        </w:trPr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7A1B4E89" w14:textId="77777777" w:rsidR="0073730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出典（雑誌、著書、</w:t>
            </w:r>
          </w:p>
          <w:p w14:paraId="04A0D1EA" w14:textId="01D70411" w:rsidR="0073730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学会大会名</w:t>
            </w:r>
            <w:r w:rsidR="00B12634">
              <w:rPr>
                <w:rFonts w:ascii="ＭＳ Ｐ明朝" w:eastAsia="ＭＳ Ｐ明朝" w:hAnsi="ＭＳ Ｐ明朝" w:hint="eastAsia"/>
                <w:sz w:val="16"/>
                <w:szCs w:val="16"/>
              </w:rPr>
              <w:t>等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14:paraId="28A1A01A" w14:textId="77777777" w:rsidR="00737301" w:rsidRPr="00E25FF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※スポーツ心理学研究投稿規定準拠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87D1B9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3AFFB282" w14:textId="77777777">
        <w:trPr>
          <w:cantSplit/>
          <w:trHeight w:val="454"/>
        </w:trPr>
        <w:tc>
          <w:tcPr>
            <w:tcW w:w="1845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09E3FC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BEB53" w14:textId="77777777" w:rsidR="00737301" w:rsidRPr="00E25FF1" w:rsidRDefault="00737301" w:rsidP="00737301">
            <w:pPr>
              <w:tabs>
                <w:tab w:val="right" w:pos="672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）　年　（　　　　）　巻　（　　　　）　～　（　　　　）　頁。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ab/>
              <w:t>（発行所名等：　　　　　　　　　　　　）</w:t>
            </w:r>
          </w:p>
        </w:tc>
      </w:tr>
      <w:tr w:rsidR="00737301" w:rsidRPr="00E25FF1" w14:paraId="0D67C251" w14:textId="77777777">
        <w:trPr>
          <w:cantSplit/>
          <w:trHeight w:val="45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7E6FF984" w14:textId="77777777" w:rsidR="00737301" w:rsidRPr="00E25FF1" w:rsidRDefault="00737301" w:rsidP="00737301">
            <w:pPr>
              <w:tabs>
                <w:tab w:val="left" w:pos="5040"/>
              </w:tabs>
              <w:spacing w:line="240" w:lineRule="exact"/>
              <w:ind w:left="113" w:right="113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論文要旨</w:t>
            </w: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44A6B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6B5A3CAA" w14:textId="77777777">
        <w:trPr>
          <w:cantSplit/>
          <w:trHeight w:val="454"/>
        </w:trPr>
        <w:tc>
          <w:tcPr>
            <w:tcW w:w="39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60964FED" w14:textId="77777777" w:rsidR="00737301" w:rsidRPr="00E25FF1" w:rsidRDefault="00737301" w:rsidP="00737301">
            <w:pPr>
              <w:tabs>
                <w:tab w:val="left" w:pos="5040"/>
              </w:tabs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852146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5CD6D9B8" w14:textId="77777777">
        <w:trPr>
          <w:cantSplit/>
          <w:trHeight w:val="454"/>
        </w:trPr>
        <w:tc>
          <w:tcPr>
            <w:tcW w:w="392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FD63579" w14:textId="77777777" w:rsidR="00737301" w:rsidRPr="00E25FF1" w:rsidRDefault="00737301" w:rsidP="00737301">
            <w:pPr>
              <w:tabs>
                <w:tab w:val="left" w:pos="5040"/>
              </w:tabs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E681A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CA51C" w14:textId="77777777" w:rsidR="00737301" w:rsidRPr="00E25FF1" w:rsidRDefault="00737301" w:rsidP="00737301">
            <w:pPr>
              <w:tabs>
                <w:tab w:val="left" w:pos="1386"/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ポイント：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ab/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点</w:t>
            </w:r>
          </w:p>
        </w:tc>
      </w:tr>
      <w:tr w:rsidR="00737301" w:rsidRPr="00E25FF1" w14:paraId="381BF528" w14:textId="77777777">
        <w:trPr>
          <w:trHeight w:val="454"/>
        </w:trPr>
        <w:tc>
          <w:tcPr>
            <w:tcW w:w="1845" w:type="dxa"/>
            <w:gridSpan w:val="2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6B4AAD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25FF1">
              <w:rPr>
                <w:rFonts w:ascii="ＭＳ Ｐ明朝" w:eastAsia="ＭＳ Ｐ明朝" w:hAnsi="ＭＳ Ｐ明朝" w:hint="eastAsia"/>
                <w:sz w:val="16"/>
                <w:szCs w:val="16"/>
              </w:rPr>
              <w:t>著者名</w:t>
            </w:r>
          </w:p>
        </w:tc>
        <w:tc>
          <w:tcPr>
            <w:tcW w:w="71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C98BA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324FB4DF" w14:textId="77777777">
        <w:trPr>
          <w:trHeight w:val="454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98D45A" w14:textId="77777777" w:rsidR="00737301" w:rsidRPr="00E25FF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25FF1">
              <w:rPr>
                <w:rFonts w:ascii="ＭＳ Ｐ明朝" w:eastAsia="ＭＳ Ｐ明朝" w:hAnsi="ＭＳ Ｐ明朝" w:hint="eastAsia"/>
                <w:sz w:val="16"/>
                <w:szCs w:val="16"/>
              </w:rPr>
              <w:t>論文および</w:t>
            </w:r>
          </w:p>
          <w:p w14:paraId="39174BD9" w14:textId="77777777" w:rsidR="00737301" w:rsidRPr="00E25FF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25FF1">
              <w:rPr>
                <w:rFonts w:ascii="ＭＳ Ｐ明朝" w:eastAsia="ＭＳ Ｐ明朝" w:hAnsi="ＭＳ Ｐ明朝" w:hint="eastAsia"/>
                <w:sz w:val="16"/>
                <w:szCs w:val="16"/>
              </w:rPr>
              <w:t>研究等の題目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A4CA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7B503C74" w14:textId="77777777">
        <w:trPr>
          <w:cantSplit/>
          <w:trHeight w:val="454"/>
        </w:trPr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6DAA089" w14:textId="77777777" w:rsidR="0073730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出典（雑誌、著書、</w:t>
            </w:r>
          </w:p>
          <w:p w14:paraId="7C4D7338" w14:textId="5EE6DE4E" w:rsidR="0073730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学会大会名</w:t>
            </w:r>
            <w:r w:rsidR="00B12634">
              <w:rPr>
                <w:rFonts w:ascii="ＭＳ Ｐ明朝" w:eastAsia="ＭＳ Ｐ明朝" w:hAnsi="ＭＳ Ｐ明朝" w:hint="eastAsia"/>
                <w:sz w:val="16"/>
                <w:szCs w:val="16"/>
              </w:rPr>
              <w:t>等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14:paraId="424A282D" w14:textId="77777777" w:rsidR="00737301" w:rsidRPr="00E25FF1" w:rsidRDefault="00737301" w:rsidP="00737301">
            <w:pPr>
              <w:tabs>
                <w:tab w:val="left" w:pos="5040"/>
              </w:tabs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※スポーツ心理学研究投稿規定準拠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41180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2C73E16F" w14:textId="77777777">
        <w:trPr>
          <w:cantSplit/>
          <w:trHeight w:val="454"/>
        </w:trPr>
        <w:tc>
          <w:tcPr>
            <w:tcW w:w="1845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2C2FFE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9F4DF" w14:textId="77777777" w:rsidR="00737301" w:rsidRPr="00E25FF1" w:rsidRDefault="00737301" w:rsidP="00737301">
            <w:pPr>
              <w:tabs>
                <w:tab w:val="right" w:pos="672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）　年　（　　　　）　巻　（　　　　）　～　（　　　　）　頁。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ab/>
              <w:t>（発行所名等：　　　　　　　　　　　　）</w:t>
            </w:r>
          </w:p>
        </w:tc>
      </w:tr>
      <w:tr w:rsidR="00737301" w:rsidRPr="00E25FF1" w14:paraId="1F8613F0" w14:textId="77777777">
        <w:trPr>
          <w:cantSplit/>
          <w:trHeight w:val="45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749C31AB" w14:textId="77777777" w:rsidR="00737301" w:rsidRPr="00E25FF1" w:rsidRDefault="00737301" w:rsidP="00737301">
            <w:pPr>
              <w:tabs>
                <w:tab w:val="left" w:pos="5040"/>
              </w:tabs>
              <w:spacing w:line="240" w:lineRule="exact"/>
              <w:ind w:left="113" w:right="113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論文要旨</w:t>
            </w: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2A5EDD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4F2A36B9" w14:textId="77777777">
        <w:trPr>
          <w:cantSplit/>
          <w:trHeight w:val="454"/>
        </w:trPr>
        <w:tc>
          <w:tcPr>
            <w:tcW w:w="39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5B794E2" w14:textId="77777777" w:rsidR="00737301" w:rsidRPr="00E25FF1" w:rsidRDefault="00737301" w:rsidP="00737301">
            <w:pPr>
              <w:tabs>
                <w:tab w:val="left" w:pos="5040"/>
              </w:tabs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792DF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37301" w:rsidRPr="00E25FF1" w14:paraId="29897FDC" w14:textId="77777777">
        <w:trPr>
          <w:cantSplit/>
          <w:trHeight w:val="454"/>
        </w:trPr>
        <w:tc>
          <w:tcPr>
            <w:tcW w:w="392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1823C83" w14:textId="77777777" w:rsidR="00737301" w:rsidRPr="00E25FF1" w:rsidRDefault="00737301" w:rsidP="00737301">
            <w:pPr>
              <w:tabs>
                <w:tab w:val="left" w:pos="5040"/>
              </w:tabs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58373F" w14:textId="77777777" w:rsidR="00737301" w:rsidRPr="00E25FF1" w:rsidRDefault="00737301" w:rsidP="00737301">
            <w:pPr>
              <w:tabs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C3490" w14:textId="77777777" w:rsidR="00737301" w:rsidRPr="00E25FF1" w:rsidRDefault="00737301" w:rsidP="00737301">
            <w:pPr>
              <w:tabs>
                <w:tab w:val="left" w:pos="1386"/>
                <w:tab w:val="left" w:pos="5040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ポイント：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ab/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点</w:t>
            </w:r>
          </w:p>
        </w:tc>
      </w:tr>
    </w:tbl>
    <w:p w14:paraId="1AFAE507" w14:textId="77777777" w:rsidR="00737301" w:rsidRPr="00B15E86" w:rsidRDefault="00B15E86" w:rsidP="00B15E86">
      <w:pPr>
        <w:spacing w:beforeLines="50" w:before="180" w:line="200" w:lineRule="exact"/>
        <w:jc w:val="right"/>
        <w:rPr>
          <w:sz w:val="24"/>
          <w:szCs w:val="24"/>
        </w:rPr>
      </w:pPr>
      <w:r w:rsidRPr="00B15E86">
        <w:rPr>
          <w:rFonts w:hint="eastAsia"/>
          <w:sz w:val="24"/>
          <w:szCs w:val="24"/>
        </w:rPr>
        <w:t>学術上の業績</w:t>
      </w:r>
      <w:r w:rsidRPr="00B15E86">
        <w:rPr>
          <w:sz w:val="24"/>
          <w:szCs w:val="24"/>
        </w:rPr>
        <w:tab/>
      </w:r>
      <w:r w:rsidRPr="001819B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合計　　点</w:t>
      </w:r>
      <w:bookmarkStart w:id="0" w:name="_GoBack"/>
      <w:bookmarkEnd w:id="0"/>
    </w:p>
    <w:sectPr w:rsidR="00737301" w:rsidRPr="00B15E86" w:rsidSect="00737301">
      <w:headerReference w:type="default" r:id="rId7"/>
      <w:foot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5E97C" w14:textId="77777777" w:rsidR="00FA5780" w:rsidRDefault="00FA5780" w:rsidP="00737301">
      <w:r>
        <w:separator/>
      </w:r>
    </w:p>
  </w:endnote>
  <w:endnote w:type="continuationSeparator" w:id="0">
    <w:p w14:paraId="0BCB07BF" w14:textId="77777777" w:rsidR="00FA5780" w:rsidRDefault="00FA5780" w:rsidP="0073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iragino Mincho Pro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B8608" w14:textId="20E76182" w:rsidR="00B67AF9" w:rsidRPr="00B67AF9" w:rsidRDefault="00B67AF9">
    <w:pPr>
      <w:pStyle w:val="a6"/>
      <w:rPr>
        <w:sz w:val="20"/>
      </w:rPr>
    </w:pPr>
    <w:r>
      <w:rPr>
        <w:rFonts w:ascii="ＭＳ 明朝" w:hAnsi="ＭＳ 明朝" w:cs="ＭＳ 明朝" w:hint="eastAsia"/>
        <w:sz w:val="20"/>
      </w:rPr>
      <w:t>＊</w:t>
    </w:r>
    <w:r w:rsidRPr="005559A1">
      <w:rPr>
        <w:rFonts w:ascii="ＭＳ 明朝" w:hAnsi="ＭＳ 明朝" w:cs="ＭＳ 明朝" w:hint="eastAsia"/>
        <w:sz w:val="20"/>
      </w:rPr>
      <w:t>学術上の業績は</w:t>
    </w:r>
    <w:r w:rsidRPr="0075223B">
      <w:rPr>
        <w:rFonts w:ascii="ＭＳ ゴシック" w:eastAsia="ＭＳ ゴシック" w:hAnsi="ＭＳ ゴシック" w:cs="ＭＳ 明朝" w:hint="eastAsia"/>
        <w:b/>
        <w:sz w:val="20"/>
      </w:rPr>
      <w:t>【</w:t>
    </w:r>
    <w:r w:rsidRPr="0075223B">
      <w:rPr>
        <w:rFonts w:ascii="ＭＳ ゴシック" w:eastAsia="ＭＳ ゴシック" w:hAnsi="ＭＳ ゴシック" w:cs="ＭＳ 明朝" w:hint="eastAsia"/>
        <w:b/>
        <w:sz w:val="20"/>
        <w:u w:val="single"/>
      </w:rPr>
      <w:t>最近のもの、新しいもの</w:t>
    </w:r>
    <w:r w:rsidRPr="0075223B">
      <w:rPr>
        <w:rFonts w:ascii="ＭＳ ゴシック" w:eastAsia="ＭＳ ゴシック" w:hAnsi="ＭＳ ゴシック" w:cs="ＭＳ 明朝" w:hint="eastAsia"/>
        <w:b/>
        <w:sz w:val="20"/>
      </w:rPr>
      <w:t>】</w:t>
    </w:r>
    <w:r w:rsidRPr="005559A1">
      <w:rPr>
        <w:rFonts w:ascii="ＭＳ 明朝" w:hAnsi="ＭＳ 明朝" w:cs="ＭＳ 明朝" w:hint="eastAsia"/>
        <w:sz w:val="20"/>
      </w:rPr>
      <w:t>から順に記載すること。</w:t>
    </w:r>
    <w:r>
      <w:rPr>
        <w:rStyle w:val="a8"/>
      </w:rPr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7644F" w14:textId="77777777" w:rsidR="00FA5780" w:rsidRDefault="00FA5780" w:rsidP="00737301">
      <w:r>
        <w:separator/>
      </w:r>
    </w:p>
  </w:footnote>
  <w:footnote w:type="continuationSeparator" w:id="0">
    <w:p w14:paraId="2D0FEC73" w14:textId="77777777" w:rsidR="00FA5780" w:rsidRDefault="00FA5780" w:rsidP="0073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BA4C6" w14:textId="04B242C2" w:rsidR="00AF10D7" w:rsidRPr="00073CD4" w:rsidRDefault="00AF10D7" w:rsidP="00AF10D7">
    <w:pPr>
      <w:pStyle w:val="a4"/>
      <w:jc w:val="right"/>
      <w:rPr>
        <w:rFonts w:ascii="Hiragino Mincho Pro W3" w:eastAsia="Hiragino Mincho Pro W3" w:hAnsi="Hiragino Mincho Pro W3"/>
        <w:sz w:val="16"/>
        <w:szCs w:val="16"/>
      </w:rPr>
    </w:pPr>
    <w:r w:rsidRPr="00073CD4">
      <w:rPr>
        <w:rFonts w:ascii="Hiragino Mincho Pro W3" w:eastAsia="Hiragino Mincho Pro W3" w:hAnsi="Hiragino Mincho Pro W3" w:hint="eastAsia"/>
        <w:sz w:val="16"/>
        <w:szCs w:val="16"/>
      </w:rPr>
      <w:t>＜2</w:t>
    </w:r>
    <w:r w:rsidR="00B15E86">
      <w:rPr>
        <w:rFonts w:ascii="Hiragino Mincho Pro W3" w:eastAsia="Hiragino Mincho Pro W3" w:hAnsi="Hiragino Mincho Pro W3"/>
        <w:sz w:val="16"/>
        <w:szCs w:val="16"/>
      </w:rPr>
      <w:t>0</w:t>
    </w:r>
    <w:r w:rsidR="00B15E86">
      <w:rPr>
        <w:rFonts w:ascii="Hiragino Mincho Pro W3" w:eastAsia="Hiragino Mincho Pro W3" w:hAnsi="Hiragino Mincho Pro W3" w:hint="eastAsia"/>
        <w:sz w:val="16"/>
        <w:szCs w:val="16"/>
      </w:rPr>
      <w:t>21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年</w:t>
    </w:r>
    <w:r w:rsidR="00B15E86">
      <w:rPr>
        <w:rFonts w:ascii="Hiragino Mincho Pro W3" w:eastAsia="Hiragino Mincho Pro W3" w:hAnsi="Hiragino Mincho Pro W3" w:hint="eastAsia"/>
        <w:sz w:val="16"/>
        <w:szCs w:val="16"/>
      </w:rPr>
      <w:t>7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月</w:t>
    </w:r>
    <w:r w:rsidR="00316224">
      <w:rPr>
        <w:rFonts w:ascii="Hiragino Mincho Pro W3" w:eastAsia="Hiragino Mincho Pro W3" w:hAnsi="Hiragino Mincho Pro W3" w:hint="eastAsia"/>
        <w:sz w:val="16"/>
        <w:szCs w:val="16"/>
      </w:rPr>
      <w:t>3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日様式改定＞</w:t>
    </w:r>
  </w:p>
  <w:p w14:paraId="3A6D435B" w14:textId="77777777" w:rsidR="00AF10D7" w:rsidRDefault="00AF10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14D"/>
    <w:multiLevelType w:val="hybridMultilevel"/>
    <w:tmpl w:val="86F03B0C"/>
    <w:lvl w:ilvl="0" w:tplc="C8DEA6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4C0D64"/>
    <w:multiLevelType w:val="hybridMultilevel"/>
    <w:tmpl w:val="C46A9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D6"/>
    <w:rsid w:val="001819BE"/>
    <w:rsid w:val="00194ED6"/>
    <w:rsid w:val="002918BB"/>
    <w:rsid w:val="002A21B5"/>
    <w:rsid w:val="00316224"/>
    <w:rsid w:val="003207A1"/>
    <w:rsid w:val="00327C0D"/>
    <w:rsid w:val="00487788"/>
    <w:rsid w:val="00500FD2"/>
    <w:rsid w:val="005559A1"/>
    <w:rsid w:val="00737301"/>
    <w:rsid w:val="0075223B"/>
    <w:rsid w:val="0084422B"/>
    <w:rsid w:val="00AF10D7"/>
    <w:rsid w:val="00B12634"/>
    <w:rsid w:val="00B15E86"/>
    <w:rsid w:val="00B67AF9"/>
    <w:rsid w:val="00D21691"/>
    <w:rsid w:val="00ED718A"/>
    <w:rsid w:val="00FA5780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025BB"/>
  <w15:chartTrackingRefBased/>
  <w15:docId w15:val="{BB81CAA1-CDC4-4461-BB36-BB18E302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7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50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095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0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095E"/>
    <w:rPr>
      <w:kern w:val="2"/>
      <w:sz w:val="21"/>
      <w:szCs w:val="22"/>
    </w:rPr>
  </w:style>
  <w:style w:type="character" w:styleId="a8">
    <w:name w:val="annotation reference"/>
    <w:basedOn w:val="a0"/>
    <w:uiPriority w:val="99"/>
    <w:semiHidden/>
    <w:unhideWhenUsed/>
    <w:rsid w:val="00B15E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15E8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15E86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15E8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15E86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15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5E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masasi</dc:creator>
  <cp:keywords/>
  <cp:lastModifiedBy>浅野 友之</cp:lastModifiedBy>
  <cp:revision>9</cp:revision>
  <dcterms:created xsi:type="dcterms:W3CDTF">2021-05-21T08:53:00Z</dcterms:created>
  <dcterms:modified xsi:type="dcterms:W3CDTF">2021-07-26T06:42:00Z</dcterms:modified>
</cp:coreProperties>
</file>